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9"/>
      </w:tblGrid>
      <w:tr w:rsidR="005F2E39" w:rsidRPr="00E33D7A">
        <w:trPr>
          <w:trHeight w:val="7295"/>
        </w:trPr>
        <w:tc>
          <w:tcPr>
            <w:tcW w:w="10919" w:type="dxa"/>
            <w:tcBorders>
              <w:bottom w:val="dotted" w:sz="4" w:space="0" w:color="auto"/>
            </w:tcBorders>
          </w:tcPr>
          <w:p w:rsidR="005F2E39" w:rsidRPr="00E33D7A" w:rsidRDefault="005F2E39" w:rsidP="007C00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E33D7A">
              <w:rPr>
                <w:rFonts w:ascii="標楷體" w:eastAsia="標楷體" w:hAnsi="標楷體"/>
                <w:color w:val="000000"/>
              </w:rPr>
              <w:br w:type="page"/>
            </w:r>
            <w:bookmarkStart w:id="0" w:name="OLE_LINK1"/>
            <w:bookmarkStart w:id="1" w:name="OLE_LINK2"/>
            <w:r w:rsidR="00900DA0" w:rsidRPr="00900DA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國立</w:t>
            </w:r>
            <w:r w:rsidRPr="00E33D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臺中</w:t>
            </w:r>
            <w:r w:rsidR="001A3784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科</w:t>
            </w:r>
            <w:r w:rsidRPr="00E33D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技</w:t>
            </w:r>
            <w:r w:rsidR="001A3784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大</w:t>
            </w:r>
            <w:r w:rsidRPr="00E33D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學</w:t>
            </w:r>
            <w:r w:rsidR="006E6358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進修部</w:t>
            </w:r>
            <w:r w:rsidR="009F3D38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夜間班</w:t>
            </w:r>
            <w:r w:rsidR="006E6358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 w:rsidRPr="00E33D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調整上課地點申請表</w:t>
            </w:r>
            <w:bookmarkEnd w:id="0"/>
            <w:bookmarkEnd w:id="1"/>
          </w:p>
          <w:p w:rsidR="005F2E39" w:rsidRPr="00E33D7A" w:rsidRDefault="005F2E39" w:rsidP="007C00D0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E33D7A">
              <w:rPr>
                <w:rFonts w:ascii="標楷體" w:eastAsia="標楷體" w:hAnsi="標楷體" w:hint="eastAsia"/>
                <w:color w:val="000000"/>
                <w:sz w:val="20"/>
              </w:rPr>
              <w:t xml:space="preserve">    （第一聯：</w:t>
            </w:r>
            <w:r w:rsidR="004C4A6F">
              <w:rPr>
                <w:rFonts w:ascii="標楷體" w:eastAsia="標楷體" w:hAnsi="標楷體" w:hint="eastAsia"/>
                <w:color w:val="000000"/>
                <w:sz w:val="20"/>
              </w:rPr>
              <w:t>進修部</w:t>
            </w:r>
            <w:r w:rsidR="00124F6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綜合業務</w:t>
            </w:r>
            <w:r w:rsidRPr="00E33D7A">
              <w:rPr>
                <w:rFonts w:ascii="標楷體" w:eastAsia="標楷體" w:hAnsi="標楷體" w:hint="eastAsia"/>
                <w:color w:val="000000"/>
                <w:sz w:val="20"/>
              </w:rPr>
              <w:t>組</w:t>
            </w:r>
            <w:r w:rsidR="009F3D38">
              <w:rPr>
                <w:rFonts w:ascii="標楷體" w:eastAsia="標楷體" w:hAnsi="標楷體" w:hint="eastAsia"/>
                <w:color w:val="000000"/>
                <w:sz w:val="20"/>
              </w:rPr>
              <w:t>(中正大樓3209室)</w:t>
            </w:r>
            <w:r w:rsidRPr="00E33D7A">
              <w:rPr>
                <w:rFonts w:ascii="標楷體" w:eastAsia="標楷體" w:hAnsi="標楷體" w:hint="eastAsia"/>
                <w:color w:val="000000"/>
                <w:sz w:val="20"/>
              </w:rPr>
              <w:t>存查）</w:t>
            </w:r>
          </w:p>
          <w:tbl>
            <w:tblPr>
              <w:tblW w:w="10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71"/>
              <w:gridCol w:w="2814"/>
              <w:gridCol w:w="543"/>
              <w:gridCol w:w="542"/>
              <w:gridCol w:w="542"/>
              <w:gridCol w:w="542"/>
              <w:gridCol w:w="483"/>
              <w:gridCol w:w="1087"/>
              <w:gridCol w:w="471"/>
              <w:gridCol w:w="1087"/>
              <w:gridCol w:w="471"/>
              <w:gridCol w:w="922"/>
            </w:tblGrid>
            <w:tr w:rsidR="005F2E39" w:rsidRPr="00D21F65" w:rsidTr="00CE303E">
              <w:trPr>
                <w:trHeight w:val="729"/>
              </w:trPr>
              <w:tc>
                <w:tcPr>
                  <w:tcW w:w="3985" w:type="dxa"/>
                  <w:gridSpan w:val="2"/>
                  <w:vAlign w:val="center"/>
                </w:tcPr>
                <w:p w:rsidR="005F2E39" w:rsidRPr="00D21F65" w:rsidRDefault="005F2E39" w:rsidP="009F3D38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 xml:space="preserve">學制：□二技 □四技 </w:t>
                  </w:r>
                </w:p>
              </w:tc>
              <w:tc>
                <w:tcPr>
                  <w:tcW w:w="2652" w:type="dxa"/>
                  <w:gridSpan w:val="5"/>
                  <w:vAlign w:val="center"/>
                </w:tcPr>
                <w:p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 xml:space="preserve">所系科：　　　　　　　</w:t>
                  </w:r>
                </w:p>
              </w:tc>
              <w:tc>
                <w:tcPr>
                  <w:tcW w:w="1558" w:type="dxa"/>
                  <w:gridSpan w:val="2"/>
                  <w:vAlign w:val="center"/>
                </w:tcPr>
                <w:p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班級：</w:t>
                  </w:r>
                </w:p>
              </w:tc>
              <w:tc>
                <w:tcPr>
                  <w:tcW w:w="2480" w:type="dxa"/>
                  <w:gridSpan w:val="3"/>
                  <w:vAlign w:val="center"/>
                </w:tcPr>
                <w:p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pacing w:val="-2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pacing w:val="-20"/>
                      <w:sz w:val="22"/>
                      <w:szCs w:val="22"/>
                    </w:rPr>
                    <w:t>申請日期：　 年　 月 　日</w:t>
                  </w:r>
                </w:p>
              </w:tc>
            </w:tr>
            <w:tr w:rsidR="005F2E39" w:rsidRPr="00D21F65" w:rsidTr="00CE303E">
              <w:trPr>
                <w:trHeight w:val="743"/>
              </w:trPr>
              <w:tc>
                <w:tcPr>
                  <w:tcW w:w="39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科目:</w:t>
                  </w:r>
                </w:p>
              </w:tc>
              <w:tc>
                <w:tcPr>
                  <w:tcW w:w="6690" w:type="dxa"/>
                  <w:gridSpan w:val="10"/>
                  <w:vAlign w:val="center"/>
                </w:tcPr>
                <w:p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調整原因:</w:t>
                  </w:r>
                </w:p>
              </w:tc>
            </w:tr>
            <w:tr w:rsidR="005F2E39" w:rsidRPr="00D21F65" w:rsidTr="00CE303E">
              <w:trPr>
                <w:cantSplit/>
                <w:trHeight w:val="463"/>
              </w:trPr>
              <w:tc>
                <w:tcPr>
                  <w:tcW w:w="1171" w:type="dxa"/>
                  <w:vMerge w:val="restart"/>
                  <w:tcBorders>
                    <w:right w:val="nil"/>
                  </w:tcBorders>
                  <w:vAlign w:val="center"/>
                </w:tcPr>
                <w:p w:rsidR="005F2E39" w:rsidRPr="00D21F65" w:rsidRDefault="005F2E39" w:rsidP="00493E61">
                  <w:pPr>
                    <w:rPr>
                      <w:rFonts w:ascii="標楷體" w:eastAsia="標楷體" w:hAnsi="標楷體"/>
                      <w:color w:val="000000"/>
                      <w:spacing w:val="-14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pacing w:val="-14"/>
                      <w:sz w:val="22"/>
                      <w:szCs w:val="22"/>
                    </w:rPr>
                    <w:t>調整日期:</w:t>
                  </w:r>
                </w:p>
              </w:tc>
              <w:tc>
                <w:tcPr>
                  <w:tcW w:w="2814" w:type="dxa"/>
                  <w:vMerge w:val="restart"/>
                  <w:tcBorders>
                    <w:left w:val="nil"/>
                  </w:tcBorders>
                  <w:vAlign w:val="center"/>
                </w:tcPr>
                <w:p w:rsidR="005F2E39" w:rsidRPr="00D21F65" w:rsidRDefault="005F2E39" w:rsidP="00D21F65">
                  <w:pPr>
                    <w:numPr>
                      <w:ilvl w:val="0"/>
                      <w:numId w:val="4"/>
                    </w:numPr>
                    <w:ind w:left="357" w:hanging="357"/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全學期</w:t>
                  </w:r>
                </w:p>
                <w:p w:rsidR="005F2E39" w:rsidRPr="00D21F65" w:rsidRDefault="005F2E39" w:rsidP="00D21F65">
                  <w:pPr>
                    <w:numPr>
                      <w:ilvl w:val="0"/>
                      <w:numId w:val="4"/>
                    </w:numPr>
                    <w:ind w:left="357" w:hanging="357"/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 xml:space="preserve">　月　日～　月　日</w:t>
                  </w:r>
                </w:p>
              </w:tc>
              <w:tc>
                <w:tcPr>
                  <w:tcW w:w="543" w:type="dxa"/>
                  <w:vMerge w:val="restart"/>
                  <w:textDirection w:val="tbRlV"/>
                  <w:vAlign w:val="center"/>
                </w:tcPr>
                <w:p w:rsidR="005F2E39" w:rsidRPr="00D21F65" w:rsidRDefault="005F2E39" w:rsidP="00D21F65">
                  <w:pPr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星期</w:t>
                  </w:r>
                </w:p>
              </w:tc>
              <w:tc>
                <w:tcPr>
                  <w:tcW w:w="542" w:type="dxa"/>
                  <w:tcBorders>
                    <w:bottom w:val="dashed" w:sz="4" w:space="0" w:color="auto"/>
                  </w:tcBorders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2" w:type="dxa"/>
                  <w:vMerge w:val="restart"/>
                  <w:textDirection w:val="tbRlV"/>
                  <w:vAlign w:val="center"/>
                </w:tcPr>
                <w:p w:rsidR="005F2E39" w:rsidRPr="00D21F65" w:rsidRDefault="005F2E39" w:rsidP="00D21F65">
                  <w:pPr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節次</w:t>
                  </w:r>
                </w:p>
              </w:tc>
              <w:tc>
                <w:tcPr>
                  <w:tcW w:w="542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3" w:type="dxa"/>
                  <w:vMerge w:val="restart"/>
                  <w:textDirection w:val="tbRlV"/>
                  <w:vAlign w:val="center"/>
                </w:tcPr>
                <w:p w:rsidR="005F2E39" w:rsidRPr="00D21F65" w:rsidRDefault="005F2E39" w:rsidP="00D21F65">
                  <w:pPr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任 課 教 師</w:t>
                  </w:r>
                </w:p>
              </w:tc>
              <w:tc>
                <w:tcPr>
                  <w:tcW w:w="1087" w:type="dxa"/>
                  <w:vMerge w:val="restart"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 w:val="restart"/>
                  <w:textDirection w:val="tbRlV"/>
                  <w:vAlign w:val="center"/>
                </w:tcPr>
                <w:p w:rsidR="005F2E39" w:rsidRPr="00D21F65" w:rsidRDefault="005F2E39" w:rsidP="00D21F65">
                  <w:pPr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所系(科)主任</w:t>
                  </w:r>
                </w:p>
              </w:tc>
              <w:tc>
                <w:tcPr>
                  <w:tcW w:w="1087" w:type="dxa"/>
                  <w:vMerge w:val="restart"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 w:val="restart"/>
                  <w:textDirection w:val="tbRlV"/>
                  <w:vAlign w:val="center"/>
                </w:tcPr>
                <w:p w:rsidR="005F2E39" w:rsidRPr="00D21F65" w:rsidRDefault="00114451" w:rsidP="00124F60">
                  <w:pPr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進修部</w:t>
                  </w:r>
                  <w:r w:rsidR="00124F60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綜合業務</w:t>
                  </w:r>
                  <w:r w:rsidR="005F2E39"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組</w:t>
                  </w:r>
                </w:p>
              </w:tc>
              <w:tc>
                <w:tcPr>
                  <w:tcW w:w="922" w:type="dxa"/>
                  <w:vMerge w:val="restart"/>
                </w:tcPr>
                <w:p w:rsidR="005F2E39" w:rsidRPr="00D21F65" w:rsidRDefault="00396DF2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5F2E39" w:rsidRPr="00D21F65" w:rsidTr="00CE303E">
              <w:trPr>
                <w:cantSplit/>
                <w:trHeight w:val="436"/>
              </w:trPr>
              <w:tc>
                <w:tcPr>
                  <w:tcW w:w="1171" w:type="dxa"/>
                  <w:vMerge/>
                  <w:tcBorders>
                    <w:top w:val="dashed" w:sz="4" w:space="0" w:color="auto"/>
                    <w:right w:val="nil"/>
                  </w:tcBorders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14" w:type="dxa"/>
                  <w:vMerge/>
                  <w:tcBorders>
                    <w:top w:val="dashed" w:sz="4" w:space="0" w:color="auto"/>
                    <w:left w:val="nil"/>
                  </w:tcBorders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3" w:type="dxa"/>
                  <w:vMerge/>
                  <w:textDirection w:val="tbRlV"/>
                  <w:vAlign w:val="center"/>
                </w:tcPr>
                <w:p w:rsidR="005F2E39" w:rsidRPr="00D21F65" w:rsidRDefault="005F2E39" w:rsidP="00D21F65">
                  <w:pPr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2" w:type="dxa"/>
                  <w:tcBorders>
                    <w:top w:val="dashed" w:sz="4" w:space="0" w:color="auto"/>
                  </w:tcBorders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2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2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3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22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F2E39" w:rsidRPr="00D21F65" w:rsidTr="00CE303E">
              <w:trPr>
                <w:trHeight w:val="645"/>
              </w:trPr>
              <w:tc>
                <w:tcPr>
                  <w:tcW w:w="6154" w:type="dxa"/>
                  <w:gridSpan w:val="6"/>
                  <w:vAlign w:val="center"/>
                </w:tcPr>
                <w:p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原上課地點：　　　　　　　樓／館　　　　　　教室</w:t>
                  </w:r>
                </w:p>
              </w:tc>
              <w:tc>
                <w:tcPr>
                  <w:tcW w:w="483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22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F2E39" w:rsidRPr="00D21F65" w:rsidTr="00CE303E">
              <w:trPr>
                <w:trHeight w:val="645"/>
              </w:trPr>
              <w:tc>
                <w:tcPr>
                  <w:tcW w:w="6154" w:type="dxa"/>
                  <w:gridSpan w:val="6"/>
                  <w:vAlign w:val="center"/>
                </w:tcPr>
                <w:p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調整後地點：　　　　　　　樓／館　　　　　　教室</w:t>
                  </w:r>
                </w:p>
              </w:tc>
              <w:tc>
                <w:tcPr>
                  <w:tcW w:w="483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22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F2E39" w:rsidRPr="00E33D7A" w:rsidRDefault="005F2E39" w:rsidP="007C00D0">
            <w:pPr>
              <w:snapToGrid w:val="0"/>
              <w:spacing w:line="400" w:lineRule="exact"/>
              <w:ind w:left="594" w:hangingChars="270" w:hanging="594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33D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備註：1.調整上課地點需經所系(科)主任同意，否則</w:t>
            </w:r>
            <w:r w:rsidR="004559F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進修部</w:t>
            </w:r>
            <w:r w:rsidR="00404B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綜合業務</w:t>
            </w:r>
            <w:r w:rsidRPr="00E33D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組不予受理。</w:t>
            </w:r>
          </w:p>
          <w:p w:rsidR="005F2E39" w:rsidRPr="00E33D7A" w:rsidRDefault="005F2E39" w:rsidP="007C00D0">
            <w:pPr>
              <w:snapToGrid w:val="0"/>
              <w:spacing w:line="400" w:lineRule="exact"/>
              <w:ind w:leftChars="250" w:left="600" w:firstLineChars="26" w:firstLine="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33D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2.調整上課地點原因，請詳細填寫。</w:t>
            </w:r>
          </w:p>
          <w:p w:rsidR="005F2E39" w:rsidRPr="00E33D7A" w:rsidRDefault="005F2E39" w:rsidP="007C00D0">
            <w:pPr>
              <w:snapToGrid w:val="0"/>
              <w:spacing w:line="400" w:lineRule="exact"/>
              <w:ind w:leftChars="250" w:left="600" w:firstLineChars="26" w:firstLine="57"/>
              <w:rPr>
                <w:rFonts w:ascii="標楷體" w:eastAsia="標楷體" w:hAnsi="標楷體"/>
                <w:color w:val="000000"/>
              </w:rPr>
            </w:pPr>
            <w:r w:rsidRPr="00E33D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3.任課教師收到回條，始完成調整手續，否則請依原地點授課。</w:t>
            </w:r>
          </w:p>
        </w:tc>
      </w:tr>
      <w:tr w:rsidR="005F2E39" w:rsidRPr="00E33D7A">
        <w:trPr>
          <w:trHeight w:val="7019"/>
        </w:trPr>
        <w:tc>
          <w:tcPr>
            <w:tcW w:w="10919" w:type="dxa"/>
            <w:tcBorders>
              <w:top w:val="dotted" w:sz="4" w:space="0" w:color="auto"/>
            </w:tcBorders>
          </w:tcPr>
          <w:p w:rsidR="005F2E39" w:rsidRPr="00E33D7A" w:rsidRDefault="00900DA0" w:rsidP="007C00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900DA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國立</w:t>
            </w:r>
            <w:r w:rsidR="005F2E39" w:rsidRPr="00E33D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臺中</w:t>
            </w:r>
            <w:r w:rsidR="001A3784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科</w:t>
            </w:r>
            <w:r w:rsidR="005F2E39" w:rsidRPr="00E33D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技</w:t>
            </w:r>
            <w:r w:rsidR="001A3784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大</w:t>
            </w:r>
            <w:r w:rsidR="005F2E39" w:rsidRPr="00E33D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學</w:t>
            </w:r>
            <w:r w:rsidR="006E6358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進修部</w:t>
            </w:r>
            <w:r w:rsidR="009F3D38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夜間班</w:t>
            </w:r>
            <w:r w:rsidR="005F2E39" w:rsidRPr="00E33D7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調整上課地點申請表</w:t>
            </w:r>
          </w:p>
          <w:p w:rsidR="005F2E39" w:rsidRPr="00E33D7A" w:rsidRDefault="005F2E39" w:rsidP="007C00D0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E33D7A">
              <w:rPr>
                <w:rFonts w:ascii="標楷體" w:eastAsia="標楷體" w:hAnsi="標楷體" w:hint="eastAsia"/>
                <w:color w:val="000000"/>
                <w:sz w:val="20"/>
              </w:rPr>
              <w:t xml:space="preserve">    （第二聯：任課教師留存）</w:t>
            </w:r>
          </w:p>
          <w:tbl>
            <w:tblPr>
              <w:tblW w:w="10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71"/>
              <w:gridCol w:w="2814"/>
              <w:gridCol w:w="543"/>
              <w:gridCol w:w="542"/>
              <w:gridCol w:w="542"/>
              <w:gridCol w:w="542"/>
              <w:gridCol w:w="483"/>
              <w:gridCol w:w="1087"/>
              <w:gridCol w:w="471"/>
              <w:gridCol w:w="1087"/>
              <w:gridCol w:w="471"/>
              <w:gridCol w:w="922"/>
            </w:tblGrid>
            <w:tr w:rsidR="005F2E39" w:rsidRPr="00D21F65" w:rsidTr="00D21F65">
              <w:trPr>
                <w:trHeight w:val="729"/>
              </w:trPr>
              <w:tc>
                <w:tcPr>
                  <w:tcW w:w="3985" w:type="dxa"/>
                  <w:gridSpan w:val="2"/>
                  <w:vAlign w:val="center"/>
                </w:tcPr>
                <w:p w:rsidR="005F2E39" w:rsidRPr="00D21F65" w:rsidRDefault="005F2E39" w:rsidP="009F3D38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學制：</w:t>
                  </w:r>
                  <w:r w:rsidR="0014680B"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 xml:space="preserve">□二技 □四技 </w:t>
                  </w:r>
                  <w:bookmarkStart w:id="2" w:name="_GoBack"/>
                  <w:bookmarkEnd w:id="2"/>
                </w:p>
              </w:tc>
              <w:tc>
                <w:tcPr>
                  <w:tcW w:w="2652" w:type="dxa"/>
                  <w:gridSpan w:val="5"/>
                  <w:vAlign w:val="center"/>
                </w:tcPr>
                <w:p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 xml:space="preserve">所系科：　　　　　　　</w:t>
                  </w:r>
                </w:p>
              </w:tc>
              <w:tc>
                <w:tcPr>
                  <w:tcW w:w="1558" w:type="dxa"/>
                  <w:gridSpan w:val="2"/>
                  <w:vAlign w:val="center"/>
                </w:tcPr>
                <w:p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班級：</w:t>
                  </w:r>
                </w:p>
              </w:tc>
              <w:tc>
                <w:tcPr>
                  <w:tcW w:w="2480" w:type="dxa"/>
                  <w:gridSpan w:val="3"/>
                  <w:vAlign w:val="center"/>
                </w:tcPr>
                <w:p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pacing w:val="-2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pacing w:val="-20"/>
                      <w:sz w:val="22"/>
                      <w:szCs w:val="22"/>
                    </w:rPr>
                    <w:t>申請日期：　 年　 月 　日</w:t>
                  </w:r>
                </w:p>
              </w:tc>
            </w:tr>
            <w:tr w:rsidR="005F2E39" w:rsidRPr="00D21F65" w:rsidTr="00D21F65">
              <w:trPr>
                <w:trHeight w:val="743"/>
              </w:trPr>
              <w:tc>
                <w:tcPr>
                  <w:tcW w:w="39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科目:</w:t>
                  </w:r>
                </w:p>
              </w:tc>
              <w:tc>
                <w:tcPr>
                  <w:tcW w:w="6690" w:type="dxa"/>
                  <w:gridSpan w:val="10"/>
                  <w:vAlign w:val="center"/>
                </w:tcPr>
                <w:p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調整原因:</w:t>
                  </w:r>
                </w:p>
              </w:tc>
            </w:tr>
            <w:tr w:rsidR="005F2E39" w:rsidRPr="00D21F65" w:rsidTr="00D21F65">
              <w:trPr>
                <w:cantSplit/>
                <w:trHeight w:val="463"/>
              </w:trPr>
              <w:tc>
                <w:tcPr>
                  <w:tcW w:w="1171" w:type="dxa"/>
                  <w:vMerge w:val="restart"/>
                  <w:tcBorders>
                    <w:right w:val="nil"/>
                  </w:tcBorders>
                  <w:vAlign w:val="center"/>
                </w:tcPr>
                <w:p w:rsidR="005F2E39" w:rsidRPr="00D21F65" w:rsidRDefault="005F2E39" w:rsidP="00493E61">
                  <w:pPr>
                    <w:rPr>
                      <w:rFonts w:ascii="標楷體" w:eastAsia="標楷體" w:hAnsi="標楷體"/>
                      <w:color w:val="000000"/>
                      <w:spacing w:val="-14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pacing w:val="-14"/>
                      <w:sz w:val="22"/>
                      <w:szCs w:val="22"/>
                    </w:rPr>
                    <w:t>調整日期:</w:t>
                  </w:r>
                </w:p>
              </w:tc>
              <w:tc>
                <w:tcPr>
                  <w:tcW w:w="2814" w:type="dxa"/>
                  <w:vMerge w:val="restart"/>
                  <w:tcBorders>
                    <w:left w:val="nil"/>
                  </w:tcBorders>
                  <w:vAlign w:val="center"/>
                </w:tcPr>
                <w:p w:rsidR="005F2E39" w:rsidRPr="00D21F65" w:rsidRDefault="005F2E39" w:rsidP="00D21F65">
                  <w:pPr>
                    <w:numPr>
                      <w:ilvl w:val="0"/>
                      <w:numId w:val="4"/>
                    </w:numPr>
                    <w:ind w:left="357" w:hanging="357"/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全學期</w:t>
                  </w:r>
                </w:p>
                <w:p w:rsidR="005F2E39" w:rsidRPr="00D21F65" w:rsidRDefault="005F2E39" w:rsidP="00D21F65">
                  <w:pPr>
                    <w:numPr>
                      <w:ilvl w:val="0"/>
                      <w:numId w:val="4"/>
                    </w:numPr>
                    <w:ind w:left="357" w:hanging="357"/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 xml:space="preserve">　月　日～　月　日</w:t>
                  </w:r>
                </w:p>
              </w:tc>
              <w:tc>
                <w:tcPr>
                  <w:tcW w:w="543" w:type="dxa"/>
                  <w:vMerge w:val="restart"/>
                  <w:textDirection w:val="tbRlV"/>
                  <w:vAlign w:val="center"/>
                </w:tcPr>
                <w:p w:rsidR="005F2E39" w:rsidRPr="00D21F65" w:rsidRDefault="005F2E39" w:rsidP="00D21F65">
                  <w:pPr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星期</w:t>
                  </w:r>
                </w:p>
              </w:tc>
              <w:tc>
                <w:tcPr>
                  <w:tcW w:w="542" w:type="dxa"/>
                  <w:tcBorders>
                    <w:bottom w:val="dashed" w:sz="4" w:space="0" w:color="auto"/>
                  </w:tcBorders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2" w:type="dxa"/>
                  <w:vMerge w:val="restart"/>
                  <w:textDirection w:val="tbRlV"/>
                  <w:vAlign w:val="center"/>
                </w:tcPr>
                <w:p w:rsidR="005F2E39" w:rsidRPr="00D21F65" w:rsidRDefault="005F2E39" w:rsidP="00D21F65">
                  <w:pPr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節次</w:t>
                  </w:r>
                </w:p>
              </w:tc>
              <w:tc>
                <w:tcPr>
                  <w:tcW w:w="542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3" w:type="dxa"/>
                  <w:vMerge w:val="restart"/>
                  <w:textDirection w:val="tbRlV"/>
                  <w:vAlign w:val="center"/>
                </w:tcPr>
                <w:p w:rsidR="005F2E39" w:rsidRPr="00D21F65" w:rsidRDefault="005F2E39" w:rsidP="00D21F65">
                  <w:pPr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任 課 教 師</w:t>
                  </w:r>
                </w:p>
              </w:tc>
              <w:tc>
                <w:tcPr>
                  <w:tcW w:w="1087" w:type="dxa"/>
                  <w:vMerge w:val="restart"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 w:val="restart"/>
                  <w:textDirection w:val="tbRlV"/>
                  <w:vAlign w:val="center"/>
                </w:tcPr>
                <w:p w:rsidR="005F2E39" w:rsidRPr="00D21F65" w:rsidRDefault="005F2E39" w:rsidP="00D21F65">
                  <w:pPr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所系(科)主任</w:t>
                  </w:r>
                </w:p>
              </w:tc>
              <w:tc>
                <w:tcPr>
                  <w:tcW w:w="1087" w:type="dxa"/>
                  <w:vMerge w:val="restart"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 w:val="restart"/>
                  <w:textDirection w:val="tbRlV"/>
                  <w:vAlign w:val="center"/>
                </w:tcPr>
                <w:p w:rsidR="005F2E39" w:rsidRPr="00D21F65" w:rsidRDefault="00114451" w:rsidP="00D21F65">
                  <w:pPr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進修部</w:t>
                  </w:r>
                  <w:r w:rsidR="00404B3A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綜合業務</w:t>
                  </w:r>
                  <w:r w:rsidR="005F2E39"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組</w:t>
                  </w:r>
                </w:p>
              </w:tc>
              <w:tc>
                <w:tcPr>
                  <w:tcW w:w="922" w:type="dxa"/>
                  <w:vMerge w:val="restart"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F2E39" w:rsidRPr="00D21F65" w:rsidTr="00D21F65">
              <w:trPr>
                <w:cantSplit/>
                <w:trHeight w:val="436"/>
              </w:trPr>
              <w:tc>
                <w:tcPr>
                  <w:tcW w:w="1171" w:type="dxa"/>
                  <w:vMerge/>
                  <w:tcBorders>
                    <w:top w:val="dashed" w:sz="4" w:space="0" w:color="auto"/>
                    <w:right w:val="nil"/>
                  </w:tcBorders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14" w:type="dxa"/>
                  <w:vMerge/>
                  <w:tcBorders>
                    <w:top w:val="dashed" w:sz="4" w:space="0" w:color="auto"/>
                    <w:left w:val="nil"/>
                  </w:tcBorders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3" w:type="dxa"/>
                  <w:vMerge/>
                  <w:textDirection w:val="tbRlV"/>
                  <w:vAlign w:val="center"/>
                </w:tcPr>
                <w:p w:rsidR="005F2E39" w:rsidRPr="00D21F65" w:rsidRDefault="005F2E39" w:rsidP="00D21F65">
                  <w:pPr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2" w:type="dxa"/>
                  <w:tcBorders>
                    <w:top w:val="dashed" w:sz="4" w:space="0" w:color="auto"/>
                  </w:tcBorders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2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2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3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22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F2E39" w:rsidRPr="00D21F65" w:rsidTr="00D21F65">
              <w:trPr>
                <w:trHeight w:val="645"/>
              </w:trPr>
              <w:tc>
                <w:tcPr>
                  <w:tcW w:w="6154" w:type="dxa"/>
                  <w:gridSpan w:val="6"/>
                  <w:vAlign w:val="center"/>
                </w:tcPr>
                <w:p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原上課地點：　　　　　　　樓／館　　　　　　教室</w:t>
                  </w:r>
                </w:p>
              </w:tc>
              <w:tc>
                <w:tcPr>
                  <w:tcW w:w="483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22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F2E39" w:rsidRPr="00D21F65" w:rsidTr="00D21F65">
              <w:trPr>
                <w:trHeight w:val="645"/>
              </w:trPr>
              <w:tc>
                <w:tcPr>
                  <w:tcW w:w="6154" w:type="dxa"/>
                  <w:gridSpan w:val="6"/>
                  <w:vAlign w:val="center"/>
                </w:tcPr>
                <w:p w:rsidR="005F2E39" w:rsidRPr="00D21F65" w:rsidRDefault="005F2E39" w:rsidP="00D21F65">
                  <w:pPr>
                    <w:jc w:val="both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D21F65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調整後地點：　　　　　　　樓／館　　　　　　教室</w:t>
                  </w:r>
                </w:p>
              </w:tc>
              <w:tc>
                <w:tcPr>
                  <w:tcW w:w="483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1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22" w:type="dxa"/>
                  <w:vMerge/>
                </w:tcPr>
                <w:p w:rsidR="005F2E39" w:rsidRPr="00D21F65" w:rsidRDefault="005F2E39" w:rsidP="007C00D0">
                  <w:pPr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F2E39" w:rsidRPr="00E33D7A" w:rsidRDefault="005F2E39" w:rsidP="007C00D0">
            <w:pPr>
              <w:snapToGrid w:val="0"/>
              <w:spacing w:line="400" w:lineRule="exact"/>
              <w:ind w:left="594" w:hangingChars="270" w:hanging="594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33D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備註：1.調整上課地點需經所系(科)主任同意，否則</w:t>
            </w:r>
            <w:r w:rsidR="000A272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進修部</w:t>
            </w:r>
            <w:r w:rsidR="00404B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綜合業務</w:t>
            </w:r>
            <w:r w:rsidRPr="00E33D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組不予受理。</w:t>
            </w:r>
          </w:p>
          <w:p w:rsidR="005F2E39" w:rsidRPr="00E33D7A" w:rsidRDefault="005F2E39" w:rsidP="007C00D0">
            <w:pPr>
              <w:snapToGrid w:val="0"/>
              <w:spacing w:line="400" w:lineRule="exact"/>
              <w:ind w:leftChars="250" w:left="600" w:firstLineChars="26" w:firstLine="5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33D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2.調整上課地點原因，請詳細填寫。</w:t>
            </w:r>
          </w:p>
          <w:p w:rsidR="005F2E39" w:rsidRPr="00E33D7A" w:rsidRDefault="005F2E39" w:rsidP="007C00D0">
            <w:pPr>
              <w:snapToGrid w:val="0"/>
              <w:spacing w:line="400" w:lineRule="exact"/>
              <w:ind w:leftChars="250" w:left="600" w:firstLineChars="26" w:firstLine="57"/>
              <w:rPr>
                <w:rFonts w:ascii="標楷體" w:eastAsia="標楷體" w:hAnsi="標楷體"/>
                <w:color w:val="000000"/>
              </w:rPr>
            </w:pPr>
            <w:r w:rsidRPr="00E33D7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3.任課教師收到回條，始完成調整手續，否則請依原地點授課</w:t>
            </w:r>
          </w:p>
        </w:tc>
      </w:tr>
    </w:tbl>
    <w:p w:rsidR="005F2E39" w:rsidRPr="00E33D7A" w:rsidRDefault="005F2E39" w:rsidP="005F2E39">
      <w:pPr>
        <w:spacing w:line="40" w:lineRule="exact"/>
        <w:rPr>
          <w:rFonts w:ascii="標楷體" w:eastAsia="標楷體" w:hAnsi="標楷體"/>
          <w:color w:val="000000"/>
        </w:rPr>
      </w:pPr>
    </w:p>
    <w:p w:rsidR="00856BBD" w:rsidRPr="00C5741B" w:rsidRDefault="00856BBD" w:rsidP="00856BBD">
      <w:pPr>
        <w:rPr>
          <w:rFonts w:ascii="標楷體" w:eastAsia="標楷體" w:hAnsi="標楷體"/>
          <w:color w:val="000000"/>
        </w:rPr>
      </w:pPr>
    </w:p>
    <w:sectPr w:rsidR="00856BBD" w:rsidRPr="00C5741B" w:rsidSect="00211D0D">
      <w:footerReference w:type="default" r:id="rId7"/>
      <w:pgSz w:w="11907" w:h="16840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6C3" w:rsidRDefault="00F636C3">
      <w:r>
        <w:separator/>
      </w:r>
    </w:p>
  </w:endnote>
  <w:endnote w:type="continuationSeparator" w:id="0">
    <w:p w:rsidR="00F636C3" w:rsidRDefault="00F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DF" w:rsidRDefault="005D41E2">
    <w:pPr>
      <w:pStyle w:val="ab"/>
      <w:jc w:val="center"/>
    </w:pPr>
    <w:r>
      <w:rPr>
        <w:rStyle w:val="ac"/>
      </w:rPr>
      <w:fldChar w:fldCharType="begin"/>
    </w:r>
    <w:r w:rsidR="000E49DF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9F3D38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6C3" w:rsidRDefault="00F636C3">
      <w:r>
        <w:separator/>
      </w:r>
    </w:p>
  </w:footnote>
  <w:footnote w:type="continuationSeparator" w:id="0">
    <w:p w:rsidR="00F636C3" w:rsidRDefault="00F6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7F17"/>
    <w:multiLevelType w:val="multilevel"/>
    <w:tmpl w:val="219A57AC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4D33C07"/>
    <w:multiLevelType w:val="multilevel"/>
    <w:tmpl w:val="8530E0F8"/>
    <w:lvl w:ilvl="0">
      <w:start w:val="1"/>
      <w:numFmt w:val="taiwaneseCountingThousand"/>
      <w:pStyle w:val="a0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3C43295B"/>
    <w:multiLevelType w:val="hybridMultilevel"/>
    <w:tmpl w:val="6A2A5A0E"/>
    <w:lvl w:ilvl="0" w:tplc="551214E2">
      <w:start w:val="1"/>
      <w:numFmt w:val="taiwaneseCountingThousand"/>
      <w:pStyle w:val="a1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9AF6022"/>
    <w:multiLevelType w:val="hybridMultilevel"/>
    <w:tmpl w:val="3D569536"/>
    <w:lvl w:ilvl="0" w:tplc="D9A4211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E22"/>
    <w:rsid w:val="00003ACC"/>
    <w:rsid w:val="00013B0E"/>
    <w:rsid w:val="00025F68"/>
    <w:rsid w:val="00051017"/>
    <w:rsid w:val="000520EB"/>
    <w:rsid w:val="00060265"/>
    <w:rsid w:val="0006038D"/>
    <w:rsid w:val="000665A2"/>
    <w:rsid w:val="00070EB1"/>
    <w:rsid w:val="00080BF1"/>
    <w:rsid w:val="00086EFD"/>
    <w:rsid w:val="00093FC6"/>
    <w:rsid w:val="000A2724"/>
    <w:rsid w:val="000E49DF"/>
    <w:rsid w:val="000F1271"/>
    <w:rsid w:val="00106B0C"/>
    <w:rsid w:val="00114451"/>
    <w:rsid w:val="00124F60"/>
    <w:rsid w:val="0014680B"/>
    <w:rsid w:val="00151531"/>
    <w:rsid w:val="001576ED"/>
    <w:rsid w:val="001607D4"/>
    <w:rsid w:val="00160BBA"/>
    <w:rsid w:val="00161271"/>
    <w:rsid w:val="00172EE1"/>
    <w:rsid w:val="001A3784"/>
    <w:rsid w:val="001A4F42"/>
    <w:rsid w:val="001A510D"/>
    <w:rsid w:val="001B16A7"/>
    <w:rsid w:val="001C5924"/>
    <w:rsid w:val="001D4F09"/>
    <w:rsid w:val="001D737F"/>
    <w:rsid w:val="001E5740"/>
    <w:rsid w:val="0020093B"/>
    <w:rsid w:val="00211D0D"/>
    <w:rsid w:val="00213F8A"/>
    <w:rsid w:val="0026254B"/>
    <w:rsid w:val="002851D5"/>
    <w:rsid w:val="00287FDF"/>
    <w:rsid w:val="002905FA"/>
    <w:rsid w:val="002D1531"/>
    <w:rsid w:val="002D360A"/>
    <w:rsid w:val="002D7CC4"/>
    <w:rsid w:val="00311662"/>
    <w:rsid w:val="00321311"/>
    <w:rsid w:val="00325CD5"/>
    <w:rsid w:val="003260F3"/>
    <w:rsid w:val="003349EF"/>
    <w:rsid w:val="00340067"/>
    <w:rsid w:val="00340B19"/>
    <w:rsid w:val="00343EC5"/>
    <w:rsid w:val="00350A67"/>
    <w:rsid w:val="003541B9"/>
    <w:rsid w:val="00360E71"/>
    <w:rsid w:val="00396DF2"/>
    <w:rsid w:val="003A15A5"/>
    <w:rsid w:val="003C1E22"/>
    <w:rsid w:val="003C5462"/>
    <w:rsid w:val="003D6904"/>
    <w:rsid w:val="003E5110"/>
    <w:rsid w:val="00401858"/>
    <w:rsid w:val="00404B3A"/>
    <w:rsid w:val="004066AF"/>
    <w:rsid w:val="004314A1"/>
    <w:rsid w:val="00444C8E"/>
    <w:rsid w:val="00445AC9"/>
    <w:rsid w:val="00451CE9"/>
    <w:rsid w:val="00453412"/>
    <w:rsid w:val="00453CFF"/>
    <w:rsid w:val="004559F6"/>
    <w:rsid w:val="004606D1"/>
    <w:rsid w:val="00466EAC"/>
    <w:rsid w:val="00471094"/>
    <w:rsid w:val="00493E61"/>
    <w:rsid w:val="004B2581"/>
    <w:rsid w:val="004B2DFF"/>
    <w:rsid w:val="004C1724"/>
    <w:rsid w:val="004C1926"/>
    <w:rsid w:val="004C195B"/>
    <w:rsid w:val="004C3E42"/>
    <w:rsid w:val="004C4A6F"/>
    <w:rsid w:val="004E28EA"/>
    <w:rsid w:val="004E49DD"/>
    <w:rsid w:val="004E60EE"/>
    <w:rsid w:val="004F3EEE"/>
    <w:rsid w:val="004F449E"/>
    <w:rsid w:val="004F5E14"/>
    <w:rsid w:val="0051711B"/>
    <w:rsid w:val="00530AB7"/>
    <w:rsid w:val="00532102"/>
    <w:rsid w:val="005761C7"/>
    <w:rsid w:val="00577342"/>
    <w:rsid w:val="00587C19"/>
    <w:rsid w:val="005B02AB"/>
    <w:rsid w:val="005C43C8"/>
    <w:rsid w:val="005D41E2"/>
    <w:rsid w:val="005F2E39"/>
    <w:rsid w:val="0062168D"/>
    <w:rsid w:val="00622D49"/>
    <w:rsid w:val="0062754E"/>
    <w:rsid w:val="00631E34"/>
    <w:rsid w:val="00677DD7"/>
    <w:rsid w:val="00681BB3"/>
    <w:rsid w:val="00684BE8"/>
    <w:rsid w:val="00692F6B"/>
    <w:rsid w:val="006E1640"/>
    <w:rsid w:val="006E3F15"/>
    <w:rsid w:val="006E6358"/>
    <w:rsid w:val="006F1B46"/>
    <w:rsid w:val="00701DD8"/>
    <w:rsid w:val="0070507D"/>
    <w:rsid w:val="007202EB"/>
    <w:rsid w:val="007245B7"/>
    <w:rsid w:val="0073584C"/>
    <w:rsid w:val="00745E16"/>
    <w:rsid w:val="00754BBC"/>
    <w:rsid w:val="00765AE3"/>
    <w:rsid w:val="00777469"/>
    <w:rsid w:val="00781CCB"/>
    <w:rsid w:val="007C00D0"/>
    <w:rsid w:val="007D39B4"/>
    <w:rsid w:val="007E6AEC"/>
    <w:rsid w:val="007F3006"/>
    <w:rsid w:val="007F43C3"/>
    <w:rsid w:val="00803E22"/>
    <w:rsid w:val="00807261"/>
    <w:rsid w:val="008441AF"/>
    <w:rsid w:val="00846961"/>
    <w:rsid w:val="00856BBD"/>
    <w:rsid w:val="008605AA"/>
    <w:rsid w:val="008719E3"/>
    <w:rsid w:val="008727CF"/>
    <w:rsid w:val="008A6002"/>
    <w:rsid w:val="008B6DC5"/>
    <w:rsid w:val="008C0C45"/>
    <w:rsid w:val="008C1ED6"/>
    <w:rsid w:val="008E7239"/>
    <w:rsid w:val="008F1712"/>
    <w:rsid w:val="00900DA0"/>
    <w:rsid w:val="00911F57"/>
    <w:rsid w:val="00921FD8"/>
    <w:rsid w:val="00922ADE"/>
    <w:rsid w:val="009301DB"/>
    <w:rsid w:val="00933DA0"/>
    <w:rsid w:val="009409D9"/>
    <w:rsid w:val="009536F2"/>
    <w:rsid w:val="00953C82"/>
    <w:rsid w:val="0096518D"/>
    <w:rsid w:val="0098116F"/>
    <w:rsid w:val="0099188B"/>
    <w:rsid w:val="009976C6"/>
    <w:rsid w:val="009A4751"/>
    <w:rsid w:val="009B4F0A"/>
    <w:rsid w:val="009E035A"/>
    <w:rsid w:val="009F0C65"/>
    <w:rsid w:val="009F3D38"/>
    <w:rsid w:val="009F5749"/>
    <w:rsid w:val="00A1060C"/>
    <w:rsid w:val="00A310B7"/>
    <w:rsid w:val="00A54598"/>
    <w:rsid w:val="00A62B73"/>
    <w:rsid w:val="00A806C9"/>
    <w:rsid w:val="00AA2B93"/>
    <w:rsid w:val="00AA7633"/>
    <w:rsid w:val="00AB118D"/>
    <w:rsid w:val="00AF4D28"/>
    <w:rsid w:val="00AF7625"/>
    <w:rsid w:val="00B13320"/>
    <w:rsid w:val="00B17416"/>
    <w:rsid w:val="00B22F70"/>
    <w:rsid w:val="00B25C76"/>
    <w:rsid w:val="00B26D2B"/>
    <w:rsid w:val="00B80EEF"/>
    <w:rsid w:val="00B82F90"/>
    <w:rsid w:val="00BB504F"/>
    <w:rsid w:val="00BB76F5"/>
    <w:rsid w:val="00BC2DC1"/>
    <w:rsid w:val="00BC3DF7"/>
    <w:rsid w:val="00BD5724"/>
    <w:rsid w:val="00BD7195"/>
    <w:rsid w:val="00BF3BF0"/>
    <w:rsid w:val="00BF6B2C"/>
    <w:rsid w:val="00C0672C"/>
    <w:rsid w:val="00C10B94"/>
    <w:rsid w:val="00C35A76"/>
    <w:rsid w:val="00C5741B"/>
    <w:rsid w:val="00C73672"/>
    <w:rsid w:val="00C90B2E"/>
    <w:rsid w:val="00C90D19"/>
    <w:rsid w:val="00CC1CA9"/>
    <w:rsid w:val="00CC2A93"/>
    <w:rsid w:val="00CC7019"/>
    <w:rsid w:val="00CC7226"/>
    <w:rsid w:val="00CD181A"/>
    <w:rsid w:val="00CD53A4"/>
    <w:rsid w:val="00CE303E"/>
    <w:rsid w:val="00CE4534"/>
    <w:rsid w:val="00D21F65"/>
    <w:rsid w:val="00D254EB"/>
    <w:rsid w:val="00D34CAC"/>
    <w:rsid w:val="00D45BB3"/>
    <w:rsid w:val="00D5528A"/>
    <w:rsid w:val="00D67E6D"/>
    <w:rsid w:val="00D7315E"/>
    <w:rsid w:val="00D73FA0"/>
    <w:rsid w:val="00DB3969"/>
    <w:rsid w:val="00DC496E"/>
    <w:rsid w:val="00DF1C71"/>
    <w:rsid w:val="00DF51EE"/>
    <w:rsid w:val="00E017EE"/>
    <w:rsid w:val="00E04D90"/>
    <w:rsid w:val="00E20D57"/>
    <w:rsid w:val="00E326AF"/>
    <w:rsid w:val="00E33D7A"/>
    <w:rsid w:val="00E56EA9"/>
    <w:rsid w:val="00E65058"/>
    <w:rsid w:val="00E67964"/>
    <w:rsid w:val="00E761BF"/>
    <w:rsid w:val="00E964A8"/>
    <w:rsid w:val="00EA27DD"/>
    <w:rsid w:val="00EA4C15"/>
    <w:rsid w:val="00EA5941"/>
    <w:rsid w:val="00EB1BFE"/>
    <w:rsid w:val="00EE738B"/>
    <w:rsid w:val="00F04EF3"/>
    <w:rsid w:val="00F07C2B"/>
    <w:rsid w:val="00F21DA5"/>
    <w:rsid w:val="00F22C6A"/>
    <w:rsid w:val="00F23311"/>
    <w:rsid w:val="00F2464D"/>
    <w:rsid w:val="00F2759F"/>
    <w:rsid w:val="00F34E10"/>
    <w:rsid w:val="00F405D7"/>
    <w:rsid w:val="00F46923"/>
    <w:rsid w:val="00F51524"/>
    <w:rsid w:val="00F54F61"/>
    <w:rsid w:val="00F636C3"/>
    <w:rsid w:val="00F66210"/>
    <w:rsid w:val="00F77E57"/>
    <w:rsid w:val="00F829BD"/>
    <w:rsid w:val="00F920FD"/>
    <w:rsid w:val="00FE2750"/>
    <w:rsid w:val="00FE71FA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257B43"/>
  <w15:docId w15:val="{2A292615-8356-4D40-9AA8-F44BB940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E1640"/>
    <w:pPr>
      <w:widowControl w:val="0"/>
    </w:pPr>
    <w:rPr>
      <w:kern w:val="2"/>
      <w:sz w:val="24"/>
      <w:szCs w:val="24"/>
    </w:rPr>
  </w:style>
  <w:style w:type="paragraph" w:styleId="1">
    <w:name w:val="heading 1"/>
    <w:aliases w:val="標題 11,標題 1 字元 字元 字元 字元 字元 字元 字元 字元 字元 字元 字元 字元 字元 字元 字元 字元 字元 字元 字元 字元 字元 字元 字元 字元 字元 字元 字元 字元 字元 字元1,標題 1 字元 字元 字元 字元 字元 字元 字元 字元 字元 字元 字元 字元 字元 字元 字元 字元 字元1 字元 字元 字元,標題 1 字元 字元 字元 字元 字元 字元 字元 字元 字元 字元 字元 字元 字元 字元 字元 字元 字元"/>
    <w:basedOn w:val="a2"/>
    <w:next w:val="a2"/>
    <w:qFormat/>
    <w:rsid w:val="006E1640"/>
    <w:pPr>
      <w:keepNext/>
      <w:spacing w:line="300" w:lineRule="exact"/>
      <w:jc w:val="center"/>
      <w:outlineLvl w:val="0"/>
    </w:pPr>
    <w:rPr>
      <w:rFonts w:ascii="標楷體" w:eastAsia="標楷體" w:hAnsi="標楷體"/>
      <w:b/>
      <w:bCs/>
      <w:kern w:val="52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書函條列"/>
    <w:basedOn w:val="a2"/>
    <w:rsid w:val="006E1640"/>
    <w:pPr>
      <w:numPr>
        <w:numId w:val="1"/>
      </w:numPr>
      <w:spacing w:line="480" w:lineRule="exact"/>
      <w:ind w:left="607" w:hanging="6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開會"/>
    <w:basedOn w:val="a2"/>
    <w:next w:val="a6"/>
    <w:rsid w:val="006E1640"/>
    <w:pPr>
      <w:numPr>
        <w:numId w:val="2"/>
      </w:numPr>
      <w:spacing w:line="480" w:lineRule="exact"/>
      <w:ind w:left="1503" w:hanging="1503"/>
      <w:jc w:val="both"/>
    </w:pPr>
    <w:rPr>
      <w:rFonts w:ascii="標楷體" w:eastAsia="標楷體"/>
      <w:sz w:val="30"/>
      <w:szCs w:val="20"/>
    </w:rPr>
  </w:style>
  <w:style w:type="paragraph" w:customStyle="1" w:styleId="a6">
    <w:name w:val="說明條列"/>
    <w:basedOn w:val="a2"/>
    <w:rsid w:val="006E1640"/>
    <w:pPr>
      <w:spacing w:line="480" w:lineRule="exact"/>
      <w:jc w:val="both"/>
    </w:pPr>
    <w:rPr>
      <w:rFonts w:ascii="標楷體" w:eastAsia="標楷體"/>
      <w:sz w:val="30"/>
      <w:szCs w:val="20"/>
    </w:rPr>
  </w:style>
  <w:style w:type="paragraph" w:customStyle="1" w:styleId="a1">
    <w:name w:val="後果"/>
    <w:basedOn w:val="a7"/>
    <w:rsid w:val="006E1640"/>
    <w:pPr>
      <w:numPr>
        <w:numId w:val="3"/>
      </w:numPr>
      <w:snapToGrid w:val="0"/>
      <w:spacing w:after="0" w:line="400" w:lineRule="atLeast"/>
      <w:ind w:leftChars="0" w:left="0"/>
    </w:pPr>
    <w:rPr>
      <w:rFonts w:ascii="新細明體" w:hAnsi="新細明體"/>
      <w:bCs/>
      <w:color w:val="000000"/>
    </w:rPr>
  </w:style>
  <w:style w:type="paragraph" w:styleId="a7">
    <w:name w:val="Body Text Indent"/>
    <w:basedOn w:val="a2"/>
    <w:rsid w:val="006E1640"/>
    <w:pPr>
      <w:spacing w:after="120"/>
      <w:ind w:leftChars="200" w:left="480"/>
    </w:pPr>
  </w:style>
  <w:style w:type="paragraph" w:styleId="2">
    <w:name w:val="Body Text Indent 2"/>
    <w:basedOn w:val="a2"/>
    <w:rsid w:val="006E1640"/>
    <w:pPr>
      <w:spacing w:after="120" w:line="480" w:lineRule="auto"/>
      <w:ind w:leftChars="200" w:left="480"/>
    </w:pPr>
  </w:style>
  <w:style w:type="character" w:styleId="a8">
    <w:name w:val="Strong"/>
    <w:basedOn w:val="a3"/>
    <w:qFormat/>
    <w:rsid w:val="006E1640"/>
    <w:rPr>
      <w:b/>
      <w:bCs/>
    </w:rPr>
  </w:style>
  <w:style w:type="paragraph" w:styleId="3">
    <w:name w:val="Body Text Indent 3"/>
    <w:basedOn w:val="a2"/>
    <w:rsid w:val="006E1640"/>
    <w:pPr>
      <w:snapToGrid w:val="0"/>
      <w:ind w:leftChars="93" w:left="826" w:hangingChars="321" w:hanging="603"/>
    </w:pPr>
    <w:rPr>
      <w:rFonts w:ascii="新細明體" w:hAnsi="新細明體"/>
      <w:bCs/>
      <w:color w:val="000000"/>
      <w:spacing w:val="-6"/>
      <w:sz w:val="20"/>
    </w:rPr>
  </w:style>
  <w:style w:type="character" w:customStyle="1" w:styleId="11">
    <w:name w:val="標題 1 字元 字元 字元 字元 字元 字元 字元 字元 字元 字元 字元 字元 字元 字元 字元 字元 字元1 字元 字元 字元 字元 字元 字元 字元 字元 字元 字元"/>
    <w:basedOn w:val="a3"/>
    <w:rsid w:val="006E1640"/>
    <w:rPr>
      <w:rFonts w:ascii="Arial" w:eastAsia="新細明體" w:hAnsi="Arial"/>
      <w:b/>
      <w:bCs/>
      <w:color w:val="800000"/>
      <w:kern w:val="52"/>
      <w:sz w:val="28"/>
      <w:szCs w:val="28"/>
      <w:lang w:val="en-US" w:eastAsia="zh-TW" w:bidi="ar-SA"/>
    </w:rPr>
  </w:style>
  <w:style w:type="paragraph" w:styleId="a9">
    <w:name w:val="Body Text"/>
    <w:basedOn w:val="a2"/>
    <w:rsid w:val="006E1640"/>
    <w:pPr>
      <w:spacing w:after="120"/>
    </w:pPr>
  </w:style>
  <w:style w:type="paragraph" w:styleId="aa">
    <w:name w:val="header"/>
    <w:basedOn w:val="a2"/>
    <w:rsid w:val="006E1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2"/>
    <w:rsid w:val="006E1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3"/>
    <w:rsid w:val="006E1640"/>
  </w:style>
  <w:style w:type="paragraph" w:styleId="ad">
    <w:name w:val="Balloon Text"/>
    <w:basedOn w:val="a2"/>
    <w:semiHidden/>
    <w:rsid w:val="003A15A5"/>
    <w:rPr>
      <w:rFonts w:ascii="Arial" w:hAnsi="Arial"/>
      <w:sz w:val="18"/>
      <w:szCs w:val="18"/>
    </w:rPr>
  </w:style>
  <w:style w:type="paragraph" w:customStyle="1" w:styleId="ae">
    <w:name w:val="說明"/>
    <w:basedOn w:val="a2"/>
    <w:rsid w:val="003A15A5"/>
    <w:pPr>
      <w:spacing w:line="440" w:lineRule="exact"/>
      <w:ind w:left="1680" w:hanging="826"/>
    </w:pPr>
    <w:rPr>
      <w:rFonts w:eastAsia="標楷體"/>
      <w:sz w:val="28"/>
      <w:szCs w:val="20"/>
    </w:rPr>
  </w:style>
  <w:style w:type="table" w:styleId="af">
    <w:name w:val="Table Grid"/>
    <w:basedOn w:val="a4"/>
    <w:rsid w:val="003A15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2"/>
    <w:semiHidden/>
    <w:rsid w:val="003A15A5"/>
    <w:pPr>
      <w:adjustRightInd w:val="0"/>
      <w:textAlignment w:val="baseline"/>
    </w:pPr>
    <w:rPr>
      <w:rFonts w:ascii="細明體" w:eastAsia="細明體"/>
      <w:kern w:val="0"/>
      <w:szCs w:val="20"/>
    </w:rPr>
  </w:style>
  <w:style w:type="paragraph" w:styleId="20">
    <w:name w:val="Body Text 2"/>
    <w:basedOn w:val="a2"/>
    <w:rsid w:val="0051711B"/>
    <w:pPr>
      <w:spacing w:after="120" w:line="480" w:lineRule="auto"/>
    </w:pPr>
  </w:style>
  <w:style w:type="paragraph" w:styleId="Web">
    <w:name w:val="Normal (Web)"/>
    <w:basedOn w:val="a2"/>
    <w:rsid w:val="0051711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1">
    <w:name w:val="內文(一)"/>
    <w:basedOn w:val="a2"/>
    <w:rsid w:val="0051711B"/>
    <w:pPr>
      <w:kinsoku w:val="0"/>
      <w:spacing w:line="280" w:lineRule="exact"/>
      <w:ind w:left="573" w:right="57" w:hanging="251"/>
      <w:jc w:val="both"/>
    </w:pPr>
    <w:rPr>
      <w:rFonts w:ascii="華康細明體" w:eastAsia="華康細明體" w:hAnsi="Courier New"/>
      <w:szCs w:val="20"/>
    </w:rPr>
  </w:style>
  <w:style w:type="paragraph" w:styleId="af2">
    <w:name w:val="Block Text"/>
    <w:basedOn w:val="a2"/>
    <w:rsid w:val="00856BBD"/>
    <w:pPr>
      <w:tabs>
        <w:tab w:val="left" w:pos="14400"/>
      </w:tabs>
      <w:ind w:left="452" w:right="92" w:hanging="452"/>
    </w:pPr>
    <w:rPr>
      <w:rFonts w:ascii="標楷體" w:eastAsia="標楷體"/>
      <w:szCs w:val="20"/>
    </w:rPr>
  </w:style>
  <w:style w:type="paragraph" w:styleId="af3">
    <w:name w:val="Plain Text"/>
    <w:basedOn w:val="a2"/>
    <w:rsid w:val="00856BBD"/>
    <w:rPr>
      <w:rFonts w:ascii="細明體" w:eastAsia="細明體" w:hAnsi="Courier New"/>
      <w:szCs w:val="20"/>
    </w:rPr>
  </w:style>
  <w:style w:type="character" w:styleId="af4">
    <w:name w:val="Hyperlink"/>
    <w:basedOn w:val="a3"/>
    <w:rsid w:val="00311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561</Characters>
  <Application>Microsoft Office Word</Application>
  <DocSecurity>0</DocSecurity>
  <Lines>4</Lines>
  <Paragraphs>1</Paragraphs>
  <ScaleCrop>false</ScaleCrop>
  <Company>moe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國立臺中科技大學 調整上課地點申請表</dc:title>
  <dc:creator>user</dc:creator>
  <cp:lastModifiedBy>user</cp:lastModifiedBy>
  <cp:revision>7</cp:revision>
  <cp:lastPrinted>2005-01-12T01:30:00Z</cp:lastPrinted>
  <dcterms:created xsi:type="dcterms:W3CDTF">2016-02-24T07:12:00Z</dcterms:created>
  <dcterms:modified xsi:type="dcterms:W3CDTF">2020-08-10T00:18:00Z</dcterms:modified>
</cp:coreProperties>
</file>